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Table3-Accent11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B30C60" w14:paraId="26234019" w14:textId="77777777" w:rsidTr="64EF6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bottom w:val="single" w:sz="4" w:space="0" w:color="00B0F0"/>
            </w:tcBorders>
            <w:shd w:val="clear" w:color="auto" w:fill="00B0F0"/>
          </w:tcPr>
          <w:p w14:paraId="170AC29E" w14:textId="01B981FC" w:rsidR="00B30C60" w:rsidRPr="007662F5" w:rsidRDefault="00923CD1" w:rsidP="00B30C60">
            <w:pPr>
              <w:jc w:val="both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Title</w:t>
            </w:r>
          </w:p>
        </w:tc>
        <w:tc>
          <w:tcPr>
            <w:tcW w:w="5619" w:type="dxa"/>
            <w:tcBorders>
              <w:bottom w:val="single" w:sz="4" w:space="0" w:color="00B0F0"/>
            </w:tcBorders>
            <w:shd w:val="clear" w:color="auto" w:fill="00B0F0"/>
          </w:tcPr>
          <w:p w14:paraId="12D8E704" w14:textId="78682CF3" w:rsidR="00B30C60" w:rsidRPr="005A6B2A" w:rsidRDefault="005A6B2A" w:rsidP="00923C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 w:rsidRPr="005A6B2A">
              <w:rPr>
                <w:rStyle w:val="Strong"/>
                <w:b/>
                <w:bCs/>
                <w:sz w:val="32"/>
                <w:szCs w:val="32"/>
              </w:rPr>
              <w:t>Desktop Virtualization Engineer (AVD, Azure Stack HCI, Citrix)</w:t>
            </w:r>
          </w:p>
        </w:tc>
      </w:tr>
      <w:tr w:rsidR="00B30C60" w14:paraId="4137695A" w14:textId="77777777" w:rsidTr="64EF6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00B0F0"/>
              <w:left w:val="single" w:sz="4" w:space="0" w:color="00B0F0"/>
              <w:bottom w:val="nil"/>
            </w:tcBorders>
          </w:tcPr>
          <w:p w14:paraId="315EC90A" w14:textId="77777777" w:rsidR="00B30C60" w:rsidRPr="003D4AC9" w:rsidRDefault="00B30C60" w:rsidP="00B30C60">
            <w:pPr>
              <w:jc w:val="both"/>
              <w:rPr>
                <w:b w:val="0"/>
                <w:bCs w:val="0"/>
              </w:rPr>
            </w:pPr>
            <w:r w:rsidRPr="003D4AC9">
              <w:rPr>
                <w:b w:val="0"/>
                <w:bCs w:val="0"/>
              </w:rPr>
              <w:t>Position reports to:</w:t>
            </w:r>
          </w:p>
        </w:tc>
        <w:tc>
          <w:tcPr>
            <w:tcW w:w="5619" w:type="dxa"/>
            <w:tcBorders>
              <w:top w:val="single" w:sz="4" w:space="0" w:color="00B0F0"/>
              <w:bottom w:val="nil"/>
              <w:right w:val="single" w:sz="4" w:space="0" w:color="00B0F0"/>
            </w:tcBorders>
          </w:tcPr>
          <w:p w14:paraId="1C5342D3" w14:textId="0C0CE629" w:rsidR="00B30C60" w:rsidRPr="003D4AC9" w:rsidRDefault="0AD34623" w:rsidP="64EF6B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Technical Support Manager</w:t>
            </w:r>
          </w:p>
        </w:tc>
      </w:tr>
      <w:tr w:rsidR="00B30C60" w14:paraId="2130AF53" w14:textId="77777777" w:rsidTr="64EF6B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il"/>
              <w:left w:val="single" w:sz="4" w:space="0" w:color="00B0F0"/>
              <w:bottom w:val="nil"/>
            </w:tcBorders>
          </w:tcPr>
          <w:p w14:paraId="05D16D3A" w14:textId="6181E706" w:rsidR="00B30C60" w:rsidRPr="003D4AC9" w:rsidRDefault="00B30C60" w:rsidP="00B30C60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DCS Team:</w:t>
            </w:r>
          </w:p>
        </w:tc>
        <w:tc>
          <w:tcPr>
            <w:tcW w:w="5619" w:type="dxa"/>
            <w:tcBorders>
              <w:top w:val="nil"/>
              <w:bottom w:val="nil"/>
              <w:right w:val="single" w:sz="4" w:space="0" w:color="00B0F0"/>
            </w:tcBorders>
          </w:tcPr>
          <w:p w14:paraId="4E580124" w14:textId="57760516" w:rsidR="00B30C60" w:rsidRPr="003D4AC9" w:rsidRDefault="002A161B" w:rsidP="64EF6B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UK Infrastructure</w:t>
            </w:r>
            <w:r w:rsidR="00ED1587">
              <w:t xml:space="preserve"> Digital S</w:t>
            </w:r>
            <w:r w:rsidR="000C31AD">
              <w:t>e</w:t>
            </w:r>
            <w:r w:rsidR="00ED1587">
              <w:t>rvices</w:t>
            </w:r>
          </w:p>
        </w:tc>
      </w:tr>
      <w:tr w:rsidR="00B30C60" w14:paraId="52D603B5" w14:textId="77777777" w:rsidTr="64EF6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il"/>
              <w:left w:val="single" w:sz="4" w:space="0" w:color="00B0F0"/>
              <w:bottom w:val="nil"/>
            </w:tcBorders>
          </w:tcPr>
          <w:p w14:paraId="63C2D68C" w14:textId="77777777" w:rsidR="00B30C60" w:rsidRPr="00255B29" w:rsidDel="00E02162" w:rsidRDefault="00B30C60" w:rsidP="00B30C60">
            <w:pPr>
              <w:jc w:val="both"/>
              <w:rPr>
                <w:b w:val="0"/>
              </w:rPr>
            </w:pPr>
            <w:r w:rsidRPr="00255B29">
              <w:rPr>
                <w:b w:val="0"/>
              </w:rPr>
              <w:t>Department:</w:t>
            </w:r>
          </w:p>
        </w:tc>
        <w:tc>
          <w:tcPr>
            <w:tcW w:w="5619" w:type="dxa"/>
            <w:tcBorders>
              <w:top w:val="nil"/>
              <w:bottom w:val="nil"/>
              <w:right w:val="single" w:sz="4" w:space="0" w:color="00B0F0"/>
            </w:tcBorders>
          </w:tcPr>
          <w:p w14:paraId="44AD9911" w14:textId="4D24010F" w:rsidR="00B30C60" w:rsidRDefault="00ED1587" w:rsidP="00B30C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Digital Services</w:t>
            </w:r>
          </w:p>
        </w:tc>
      </w:tr>
      <w:tr w:rsidR="00B30C60" w14:paraId="33569A46" w14:textId="77777777" w:rsidTr="64EF6B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il"/>
              <w:left w:val="single" w:sz="4" w:space="0" w:color="00B0F0"/>
              <w:bottom w:val="single" w:sz="4" w:space="0" w:color="00B0F0"/>
            </w:tcBorders>
          </w:tcPr>
          <w:p w14:paraId="77590B1F" w14:textId="77777777" w:rsidR="00B30C60" w:rsidRPr="003D4AC9" w:rsidRDefault="00B30C60" w:rsidP="00B30C60">
            <w:pPr>
              <w:jc w:val="both"/>
              <w:rPr>
                <w:b w:val="0"/>
                <w:bCs w:val="0"/>
              </w:rPr>
            </w:pPr>
            <w:r w:rsidRPr="003D4AC9">
              <w:rPr>
                <w:b w:val="0"/>
                <w:bCs w:val="0"/>
              </w:rPr>
              <w:t>Employment status:</w:t>
            </w:r>
          </w:p>
        </w:tc>
        <w:tc>
          <w:tcPr>
            <w:tcW w:w="5619" w:type="dxa"/>
            <w:tcBorders>
              <w:top w:val="nil"/>
              <w:bottom w:val="single" w:sz="4" w:space="0" w:color="00B0F0"/>
              <w:right w:val="single" w:sz="4" w:space="0" w:color="00B0F0"/>
            </w:tcBorders>
          </w:tcPr>
          <w:p w14:paraId="2E0C9255" w14:textId="77777777" w:rsidR="00B30C60" w:rsidRPr="003D4AC9" w:rsidRDefault="00B30C60" w:rsidP="00B30C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D4AC9">
              <w:rPr>
                <w:bCs/>
              </w:rPr>
              <w:t>Full-Time</w:t>
            </w:r>
          </w:p>
        </w:tc>
      </w:tr>
    </w:tbl>
    <w:p w14:paraId="1C694FA4" w14:textId="77777777" w:rsidR="003D4AC9" w:rsidRDefault="003D4AC9" w:rsidP="00CF291C">
      <w:pPr>
        <w:jc w:val="both"/>
        <w:rPr>
          <w:b/>
          <w:bCs/>
        </w:rPr>
      </w:pPr>
    </w:p>
    <w:tbl>
      <w:tblPr>
        <w:tblStyle w:val="ListTable3-Accent11"/>
        <w:tblW w:w="0" w:type="auto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016"/>
      </w:tblGrid>
      <w:tr w:rsidR="003D4AC9" w14:paraId="00732DC3" w14:textId="77777777" w:rsidTr="6D52FF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tcBorders>
              <w:bottom w:val="single" w:sz="4" w:space="0" w:color="00B0F0"/>
              <w:right w:val="none" w:sz="0" w:space="0" w:color="auto"/>
            </w:tcBorders>
            <w:shd w:val="clear" w:color="auto" w:fill="00B0F0"/>
          </w:tcPr>
          <w:p w14:paraId="0F2102C0" w14:textId="4D70FE4F" w:rsidR="003D4AC9" w:rsidRPr="007662F5" w:rsidRDefault="007F6C49" w:rsidP="003D4AC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Role </w:t>
            </w:r>
            <w:r w:rsidR="00255B29">
              <w:rPr>
                <w:sz w:val="32"/>
                <w:szCs w:val="32"/>
              </w:rPr>
              <w:t>D</w:t>
            </w:r>
            <w:r w:rsidR="003D4AC9" w:rsidRPr="007662F5">
              <w:rPr>
                <w:sz w:val="32"/>
                <w:szCs w:val="32"/>
              </w:rPr>
              <w:t>escription</w:t>
            </w:r>
          </w:p>
        </w:tc>
      </w:tr>
      <w:tr w:rsidR="003D4AC9" w14:paraId="2FF92ECD" w14:textId="77777777" w:rsidTr="6D52F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DAF332E" w14:textId="58B4C8A5" w:rsidR="003D4AC9" w:rsidRPr="003D4AC9" w:rsidRDefault="0B24B3C7" w:rsidP="6D52FF2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We are SCC – Specialist Computer Centres – Europe’s leading provider of IT services and solutions. Demand for our Data Centre services continues to grow both from existing and new customers creating a real career opportunity for a talented individual to join as a </w:t>
            </w:r>
            <w:r w:rsidR="7A82FF24">
              <w:rPr>
                <w:b w:val="0"/>
                <w:bCs w:val="0"/>
              </w:rPr>
              <w:t xml:space="preserve">Citrix &amp; </w:t>
            </w:r>
            <w:r w:rsidR="3A3E7859">
              <w:rPr>
                <w:b w:val="0"/>
                <w:bCs w:val="0"/>
              </w:rPr>
              <w:t xml:space="preserve">Virtualisation </w:t>
            </w:r>
            <w:r w:rsidR="17E2054E">
              <w:rPr>
                <w:b w:val="0"/>
                <w:bCs w:val="0"/>
              </w:rPr>
              <w:t xml:space="preserve">Technical </w:t>
            </w:r>
            <w:r w:rsidR="05E8F612">
              <w:rPr>
                <w:b w:val="0"/>
                <w:bCs w:val="0"/>
              </w:rPr>
              <w:t>Specialist</w:t>
            </w:r>
            <w:r>
              <w:rPr>
                <w:b w:val="0"/>
                <w:bCs w:val="0"/>
              </w:rPr>
              <w:t>.</w:t>
            </w:r>
          </w:p>
          <w:p w14:paraId="254B6566" w14:textId="77777777" w:rsidR="003D4AC9" w:rsidRDefault="003D4AC9" w:rsidP="002767B0">
            <w:pPr>
              <w:jc w:val="both"/>
              <w:rPr>
                <w:b w:val="0"/>
              </w:rPr>
            </w:pPr>
          </w:p>
          <w:p w14:paraId="7830E244" w14:textId="577E68C8" w:rsidR="00255B29" w:rsidRPr="00255B29" w:rsidRDefault="00255B29" w:rsidP="002767B0">
            <w:pPr>
              <w:jc w:val="both"/>
            </w:pPr>
            <w:r w:rsidRPr="00255B29">
              <w:t>Key Responsibilities</w:t>
            </w:r>
          </w:p>
          <w:p w14:paraId="7617616A" w14:textId="26B7D4EC" w:rsidR="005C4635" w:rsidRPr="00685341" w:rsidRDefault="005C4635" w:rsidP="00B9689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SourceSansPro-Regular"/>
                <w:b w:val="0"/>
                <w:bCs w:val="0"/>
                <w:lang w:val="en-US"/>
              </w:rPr>
            </w:pPr>
            <w:r w:rsidRPr="6D52FF2A">
              <w:rPr>
                <w:rFonts w:cs="SourceSansPro-Regular"/>
                <w:b w:val="0"/>
                <w:bCs w:val="0"/>
                <w:color w:val="1A1C1F"/>
                <w:lang w:val="en-US"/>
              </w:rPr>
              <w:t xml:space="preserve">This is a "hands-on" technical </w:t>
            </w:r>
            <w:r w:rsidR="09E618FD" w:rsidRPr="6D52FF2A">
              <w:rPr>
                <w:rFonts w:cs="SourceSansPro-Regular"/>
                <w:b w:val="0"/>
                <w:bCs w:val="0"/>
                <w:color w:val="1A1C1F"/>
                <w:lang w:val="en-US"/>
              </w:rPr>
              <w:t xml:space="preserve">expertise </w:t>
            </w:r>
            <w:r w:rsidRPr="6D52FF2A">
              <w:rPr>
                <w:rFonts w:cs="SourceSansPro-Regular"/>
                <w:b w:val="0"/>
                <w:bCs w:val="0"/>
                <w:color w:val="1A1C1F"/>
                <w:lang w:val="en-US"/>
              </w:rPr>
              <w:t xml:space="preserve">position that requires knowledge </w:t>
            </w:r>
            <w:r w:rsidR="2AC6CBC0" w:rsidRPr="6D52FF2A">
              <w:rPr>
                <w:rFonts w:cs="SourceSansPro-Regular"/>
                <w:b w:val="0"/>
                <w:bCs w:val="0"/>
                <w:color w:val="1A1C1F"/>
                <w:lang w:val="en-US"/>
              </w:rPr>
              <w:t>i</w:t>
            </w:r>
            <w:r w:rsidRPr="6D52FF2A">
              <w:rPr>
                <w:rFonts w:cs="SourceSansPro-Regular"/>
                <w:b w:val="0"/>
                <w:bCs w:val="0"/>
                <w:color w:val="1A1C1F"/>
                <w:lang w:val="en-US"/>
              </w:rPr>
              <w:t xml:space="preserve">n </w:t>
            </w:r>
            <w:proofErr w:type="gramStart"/>
            <w:r w:rsidR="00F97F70">
              <w:rPr>
                <w:rStyle w:val="Strong"/>
              </w:rPr>
              <w:t>Citrix</w:t>
            </w:r>
            <w:r w:rsidR="00F97F70">
              <w:rPr>
                <w:rStyle w:val="Strong"/>
              </w:rPr>
              <w:t xml:space="preserve"> ,</w:t>
            </w:r>
            <w:proofErr w:type="gramEnd"/>
            <w:r w:rsidR="00F97F70">
              <w:rPr>
                <w:rStyle w:val="Strong"/>
              </w:rPr>
              <w:t xml:space="preserve"> </w:t>
            </w:r>
            <w:r w:rsidR="00F97F70">
              <w:rPr>
                <w:rStyle w:val="Strong"/>
              </w:rPr>
              <w:t>AVD, Azure Stack HCI</w:t>
            </w:r>
            <w:r w:rsidR="00F97F70">
              <w:rPr>
                <w:rStyle w:val="Strong"/>
              </w:rPr>
              <w:t xml:space="preserve"> &amp; other Virtualized Desktop </w:t>
            </w:r>
            <w:r w:rsidR="00CB4DD1">
              <w:rPr>
                <w:rFonts w:cs="SourceSansPro-Regular"/>
                <w:b w:val="0"/>
                <w:bCs w:val="0"/>
                <w:color w:val="1A1C1F"/>
                <w:lang w:val="en-US"/>
              </w:rPr>
              <w:t>T</w:t>
            </w:r>
            <w:r w:rsidR="09E618FD" w:rsidRPr="6D52FF2A">
              <w:rPr>
                <w:rFonts w:cs="SourceSansPro-Regular"/>
                <w:b w:val="0"/>
                <w:bCs w:val="0"/>
                <w:color w:val="1A1C1F"/>
                <w:lang w:val="en-US"/>
              </w:rPr>
              <w:t>echnologies</w:t>
            </w:r>
          </w:p>
          <w:p w14:paraId="0B8A0592" w14:textId="2BF45EBB" w:rsidR="0095713D" w:rsidRPr="0095713D" w:rsidRDefault="10B5A28E" w:rsidP="00B96893">
            <w:pPr>
              <w:numPr>
                <w:ilvl w:val="0"/>
                <w:numId w:val="3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Supporting the </w:t>
            </w:r>
            <w:r w:rsidR="000F09B9">
              <w:rPr>
                <w:rStyle w:val="Strong"/>
              </w:rPr>
              <w:t xml:space="preserve">Virtualized Desktop </w:t>
            </w:r>
            <w:r>
              <w:rPr>
                <w:b w:val="0"/>
                <w:bCs w:val="0"/>
              </w:rPr>
              <w:t>engineering team in the advanced troubleshooting of customer’s environments</w:t>
            </w:r>
          </w:p>
          <w:p w14:paraId="6EBF928B" w14:textId="7C82E180" w:rsidR="0095713D" w:rsidRDefault="10B5A28E" w:rsidP="00B96893">
            <w:pPr>
              <w:numPr>
                <w:ilvl w:val="0"/>
                <w:numId w:val="3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Providing Technical guidance</w:t>
            </w:r>
          </w:p>
          <w:p w14:paraId="389CF517" w14:textId="22767A73" w:rsidR="0095713D" w:rsidRPr="0095713D" w:rsidRDefault="10B5A28E" w:rsidP="6D52FF2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Managing incidents and problems appropriately within agreed service levels</w:t>
            </w:r>
          </w:p>
          <w:p w14:paraId="6951920B" w14:textId="36445DE0" w:rsidR="005C4635" w:rsidRPr="005C4635" w:rsidRDefault="005C4635" w:rsidP="6D52FF2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Perform Technical root cause analysis on reoccurring incidents</w:t>
            </w:r>
          </w:p>
          <w:p w14:paraId="596D065C" w14:textId="22689DB2" w:rsidR="002C35C6" w:rsidRDefault="09E618FD" w:rsidP="00B96893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Assist engagement with projects to ensure designs of technical solutions are in line with the requirements of the customer</w:t>
            </w:r>
          </w:p>
          <w:p w14:paraId="176238FA" w14:textId="44ACBB56" w:rsidR="002C35C6" w:rsidRDefault="09E618FD" w:rsidP="00B96893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Ensure technical documentation is completed and updated to professional standards</w:t>
            </w:r>
            <w:r w:rsidR="584BC777">
              <w:rPr>
                <w:b w:val="0"/>
                <w:bCs w:val="0"/>
              </w:rPr>
              <w:t>.</w:t>
            </w:r>
          </w:p>
          <w:p w14:paraId="649AC76E" w14:textId="168D4697" w:rsidR="0095713D" w:rsidRDefault="10B5A28E" w:rsidP="00B96893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Identify </w:t>
            </w:r>
            <w:r w:rsidR="782A5FCB">
              <w:rPr>
                <w:b w:val="0"/>
                <w:bCs w:val="0"/>
              </w:rPr>
              <w:t>t</w:t>
            </w:r>
            <w:r>
              <w:rPr>
                <w:b w:val="0"/>
                <w:bCs w:val="0"/>
              </w:rPr>
              <w:t xml:space="preserve">echnical </w:t>
            </w:r>
            <w:r w:rsidR="4FE13183">
              <w:rPr>
                <w:b w:val="0"/>
                <w:bCs w:val="0"/>
              </w:rPr>
              <w:t>p</w:t>
            </w:r>
            <w:r>
              <w:rPr>
                <w:b w:val="0"/>
                <w:bCs w:val="0"/>
              </w:rPr>
              <w:t xml:space="preserve">roblems and potential Service Improvements across </w:t>
            </w:r>
            <w:r w:rsidR="00930167">
              <w:rPr>
                <w:b w:val="0"/>
                <w:bCs w:val="0"/>
              </w:rPr>
              <w:t xml:space="preserve">DCS </w:t>
            </w:r>
            <w:r w:rsidR="00FA09E0">
              <w:rPr>
                <w:b w:val="0"/>
                <w:bCs w:val="0"/>
              </w:rPr>
              <w:t xml:space="preserve">customers </w:t>
            </w:r>
            <w:r w:rsidR="00AC7406">
              <w:rPr>
                <w:b w:val="0"/>
                <w:bCs w:val="0"/>
              </w:rPr>
              <w:t>Citrix</w:t>
            </w:r>
            <w:r>
              <w:rPr>
                <w:b w:val="0"/>
                <w:bCs w:val="0"/>
              </w:rPr>
              <w:t xml:space="preserve"> </w:t>
            </w:r>
            <w:r w:rsidR="00274B17">
              <w:rPr>
                <w:b w:val="0"/>
                <w:bCs w:val="0"/>
              </w:rPr>
              <w:t>environments</w:t>
            </w:r>
            <w:r w:rsidR="00274B17">
              <w:t>.</w:t>
            </w:r>
          </w:p>
          <w:p w14:paraId="33B2F2AF" w14:textId="67B3CAC7" w:rsidR="0095713D" w:rsidRDefault="10B5A28E" w:rsidP="00B96893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Log calls with third party vendors and manage when necessary</w:t>
            </w:r>
            <w:r w:rsidR="1ED6C8B2">
              <w:rPr>
                <w:b w:val="0"/>
                <w:bCs w:val="0"/>
              </w:rPr>
              <w:t>.</w:t>
            </w:r>
          </w:p>
          <w:p w14:paraId="2511E2B5" w14:textId="79EA6D5A" w:rsidR="0095713D" w:rsidRPr="0095713D" w:rsidRDefault="10B5A28E" w:rsidP="00B9689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SourceSansPro-Regular"/>
                <w:b w:val="0"/>
                <w:bCs w:val="0"/>
                <w:lang w:val="en-US"/>
              </w:rPr>
            </w:pPr>
            <w:r w:rsidRPr="6D52FF2A">
              <w:rPr>
                <w:rFonts w:cs="SourceSansPro-Regular"/>
                <w:b w:val="0"/>
                <w:bCs w:val="0"/>
                <w:color w:val="1A1C1F"/>
                <w:lang w:val="en-US"/>
              </w:rPr>
              <w:t xml:space="preserve">Ensure correct configuration of all </w:t>
            </w:r>
            <w:r w:rsidR="00AC7406">
              <w:rPr>
                <w:rFonts w:cs="SourceSansPro-Regular"/>
                <w:b w:val="0"/>
                <w:bCs w:val="0"/>
                <w:color w:val="1A1C1F"/>
                <w:lang w:val="en-US"/>
              </w:rPr>
              <w:t>Citrix</w:t>
            </w:r>
            <w:r w:rsidRPr="6D52FF2A">
              <w:rPr>
                <w:rFonts w:cs="SourceSansPro-Regular"/>
                <w:b w:val="0"/>
                <w:bCs w:val="0"/>
                <w:color w:val="1A1C1F"/>
                <w:lang w:val="en-US"/>
              </w:rPr>
              <w:t xml:space="preserve"> components and supported technologies, including, but not limited, to, VMware, Hyper V, Citrix all versions</w:t>
            </w:r>
            <w:r w:rsidR="0045584C">
              <w:rPr>
                <w:rFonts w:cs="SourceSansPro-Regular"/>
                <w:b w:val="0"/>
                <w:bCs w:val="0"/>
                <w:color w:val="1A1C1F"/>
                <w:lang w:val="en-US"/>
              </w:rPr>
              <w:t xml:space="preserve">, </w:t>
            </w:r>
            <w:r w:rsidR="0045584C">
              <w:rPr>
                <w:rStyle w:val="Strong"/>
              </w:rPr>
              <w:t>AVD, Azure Stack HC</w:t>
            </w:r>
            <w:r w:rsidR="0045584C">
              <w:rPr>
                <w:rStyle w:val="Strong"/>
              </w:rPr>
              <w:t>I</w:t>
            </w:r>
          </w:p>
          <w:p w14:paraId="0675BBB6" w14:textId="3936E8EC" w:rsidR="005C4635" w:rsidRPr="005C4635" w:rsidRDefault="005C4635" w:rsidP="00B96893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Contribut</w:t>
            </w:r>
            <w:r w:rsidR="10B5A28E">
              <w:rPr>
                <w:b w:val="0"/>
                <w:bCs w:val="0"/>
              </w:rPr>
              <w:t>e</w:t>
            </w:r>
            <w:r>
              <w:rPr>
                <w:b w:val="0"/>
                <w:bCs w:val="0"/>
              </w:rPr>
              <w:t xml:space="preserve"> to delivering </w:t>
            </w:r>
            <w:r w:rsidR="5A746957">
              <w:rPr>
                <w:b w:val="0"/>
                <w:bCs w:val="0"/>
              </w:rPr>
              <w:t>technical</w:t>
            </w:r>
            <w:r>
              <w:rPr>
                <w:b w:val="0"/>
                <w:bCs w:val="0"/>
              </w:rPr>
              <w:t xml:space="preserve"> excellence across the </w:t>
            </w:r>
            <w:r w:rsidR="0064276D">
              <w:rPr>
                <w:b w:val="0"/>
                <w:bCs w:val="0"/>
              </w:rPr>
              <w:t>Cloud and Digital Workplace</w:t>
            </w:r>
            <w:r w:rsidR="00EB06D1">
              <w:rPr>
                <w:b w:val="0"/>
                <w:bCs w:val="0"/>
              </w:rPr>
              <w:t xml:space="preserve"> Uk Infrastructure team</w:t>
            </w:r>
          </w:p>
          <w:p w14:paraId="331D8E4F" w14:textId="4C90028A" w:rsidR="004E3A37" w:rsidRDefault="10B5A28E" w:rsidP="6D52FF2A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Identify, </w:t>
            </w:r>
            <w:r w:rsidR="7CCAA56A">
              <w:rPr>
                <w:b w:val="0"/>
                <w:bCs w:val="0"/>
              </w:rPr>
              <w:t>Contribute,</w:t>
            </w:r>
            <w:r>
              <w:rPr>
                <w:b w:val="0"/>
                <w:bCs w:val="0"/>
              </w:rPr>
              <w:t xml:space="preserve"> and work towards the technical and service goals defined by DCS management</w:t>
            </w:r>
          </w:p>
          <w:p w14:paraId="6A17D953" w14:textId="6283365B" w:rsidR="00B96893" w:rsidRPr="00B96893" w:rsidRDefault="6D65EE20" w:rsidP="00B96893">
            <w:pPr>
              <w:pStyle w:val="ListParagraph"/>
              <w:numPr>
                <w:ilvl w:val="0"/>
                <w:numId w:val="3"/>
              </w:num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</w:t>
            </w:r>
            <w:r w:rsidR="6B26F066">
              <w:rPr>
                <w:b w:val="0"/>
                <w:bCs w:val="0"/>
              </w:rPr>
              <w:t xml:space="preserve">equired to participate in an </w:t>
            </w:r>
            <w:proofErr w:type="spellStart"/>
            <w:r w:rsidR="6B26F066">
              <w:rPr>
                <w:b w:val="0"/>
                <w:bCs w:val="0"/>
              </w:rPr>
              <w:t>on-call</w:t>
            </w:r>
            <w:proofErr w:type="spellEnd"/>
            <w:r w:rsidR="6B26F066">
              <w:rPr>
                <w:b w:val="0"/>
                <w:bCs w:val="0"/>
              </w:rPr>
              <w:t xml:space="preserve"> </w:t>
            </w:r>
            <w:r w:rsidR="5E07021D">
              <w:rPr>
                <w:b w:val="0"/>
                <w:bCs w:val="0"/>
              </w:rPr>
              <w:t>technical</w:t>
            </w:r>
            <w:r w:rsidR="6B26F066">
              <w:rPr>
                <w:b w:val="0"/>
                <w:bCs w:val="0"/>
              </w:rPr>
              <w:t xml:space="preserve"> escalation process outside of UK Business</w:t>
            </w:r>
          </w:p>
        </w:tc>
      </w:tr>
    </w:tbl>
    <w:p w14:paraId="68BCF982" w14:textId="77777777" w:rsidR="007662F5" w:rsidRDefault="007662F5" w:rsidP="00CF291C">
      <w:pPr>
        <w:jc w:val="both"/>
        <w:rPr>
          <w:b/>
          <w:bCs/>
        </w:rPr>
      </w:pPr>
    </w:p>
    <w:tbl>
      <w:tblPr>
        <w:tblStyle w:val="ListTable3-Accent1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62F5" w14:paraId="4A5E7750" w14:textId="77777777" w:rsidTr="6D52FF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tcBorders>
              <w:bottom w:val="single" w:sz="4" w:space="0" w:color="00B0F0"/>
            </w:tcBorders>
            <w:shd w:val="clear" w:color="auto" w:fill="00B0F0"/>
          </w:tcPr>
          <w:p w14:paraId="34BCCF03" w14:textId="229E6C45" w:rsidR="007662F5" w:rsidRPr="007662F5" w:rsidRDefault="007662F5" w:rsidP="00255B29">
            <w:pPr>
              <w:jc w:val="both"/>
            </w:pPr>
            <w:r w:rsidRPr="007662F5">
              <w:rPr>
                <w:sz w:val="32"/>
                <w:szCs w:val="32"/>
              </w:rPr>
              <w:t xml:space="preserve">Attributes of </w:t>
            </w:r>
            <w:r w:rsidR="00255B29">
              <w:rPr>
                <w:sz w:val="32"/>
                <w:szCs w:val="32"/>
              </w:rPr>
              <w:t>S</w:t>
            </w:r>
            <w:r w:rsidRPr="007662F5">
              <w:rPr>
                <w:sz w:val="32"/>
                <w:szCs w:val="32"/>
              </w:rPr>
              <w:t xml:space="preserve">uccessful </w:t>
            </w:r>
            <w:r w:rsidR="00255B29">
              <w:rPr>
                <w:sz w:val="32"/>
                <w:szCs w:val="32"/>
              </w:rPr>
              <w:t>C</w:t>
            </w:r>
            <w:r w:rsidRPr="007662F5">
              <w:rPr>
                <w:sz w:val="32"/>
                <w:szCs w:val="32"/>
              </w:rPr>
              <w:t>andidate</w:t>
            </w:r>
          </w:p>
        </w:tc>
      </w:tr>
      <w:tr w:rsidR="007662F5" w14:paraId="0B5294BB" w14:textId="77777777" w:rsidTr="6D52F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6ED4FAC" w14:textId="272B7C75" w:rsidR="002C35C6" w:rsidRDefault="09E618FD" w:rsidP="002C35C6">
            <w:pPr>
              <w:pStyle w:val="ListParagraph"/>
              <w:numPr>
                <w:ilvl w:val="0"/>
                <w:numId w:val="7"/>
              </w:num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Excellent </w:t>
            </w:r>
            <w:r w:rsidR="6969F1B7">
              <w:rPr>
                <w:b w:val="0"/>
                <w:bCs w:val="0"/>
              </w:rPr>
              <w:t>hands-on</w:t>
            </w:r>
            <w:r>
              <w:rPr>
                <w:b w:val="0"/>
                <w:bCs w:val="0"/>
              </w:rPr>
              <w:t xml:space="preserve"> technical Expertise</w:t>
            </w:r>
          </w:p>
          <w:p w14:paraId="128D7337" w14:textId="77777777" w:rsidR="00871A60" w:rsidRPr="0050029D" w:rsidRDefault="7637530D" w:rsidP="002C35C6">
            <w:pPr>
              <w:pStyle w:val="ListParagraph"/>
              <w:numPr>
                <w:ilvl w:val="0"/>
                <w:numId w:val="7"/>
              </w:num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Determined, can-do attitude</w:t>
            </w:r>
          </w:p>
          <w:p w14:paraId="5789B442" w14:textId="77777777" w:rsidR="00871A60" w:rsidRPr="0050029D" w:rsidRDefault="7637530D" w:rsidP="002C35C6">
            <w:pPr>
              <w:pStyle w:val="ListParagraph"/>
              <w:numPr>
                <w:ilvl w:val="0"/>
                <w:numId w:val="7"/>
              </w:num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Ability to work on own as well as part of a team</w:t>
            </w:r>
          </w:p>
          <w:p w14:paraId="58D5396B" w14:textId="77777777" w:rsidR="00871A60" w:rsidRPr="0050029D" w:rsidRDefault="7637530D" w:rsidP="002C35C6">
            <w:pPr>
              <w:pStyle w:val="ListParagraph"/>
              <w:numPr>
                <w:ilvl w:val="0"/>
                <w:numId w:val="7"/>
              </w:num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Attention to detail</w:t>
            </w:r>
          </w:p>
          <w:p w14:paraId="070897DD" w14:textId="16EB7C2F" w:rsidR="00871A60" w:rsidRPr="0050029D" w:rsidRDefault="26F2F40F" w:rsidP="002C35C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</w:rPr>
              <w:t>An excellent work</w:t>
            </w:r>
            <w:r w:rsidR="49991902">
              <w:rPr>
                <w:b w:val="0"/>
                <w:bCs w:val="0"/>
              </w:rPr>
              <w:t xml:space="preserve"> ethic</w:t>
            </w:r>
          </w:p>
          <w:p w14:paraId="6FB6B287" w14:textId="77777777" w:rsidR="00871A60" w:rsidRPr="0050029D" w:rsidRDefault="7637530D" w:rsidP="002C35C6">
            <w:pPr>
              <w:pStyle w:val="ListParagraph"/>
              <w:numPr>
                <w:ilvl w:val="0"/>
                <w:numId w:val="7"/>
              </w:num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ITIL awareness</w:t>
            </w:r>
          </w:p>
          <w:p w14:paraId="4EEBDC8E" w14:textId="77777777" w:rsidR="00871A60" w:rsidRPr="0050029D" w:rsidRDefault="7637530D" w:rsidP="002C35C6">
            <w:pPr>
              <w:pStyle w:val="ListParagraph"/>
              <w:numPr>
                <w:ilvl w:val="0"/>
                <w:numId w:val="7"/>
              </w:num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Excellent organisation skills</w:t>
            </w:r>
          </w:p>
          <w:p w14:paraId="497902A3" w14:textId="336BE581" w:rsidR="00871A60" w:rsidRPr="0050029D" w:rsidRDefault="49991902" w:rsidP="002C35C6">
            <w:pPr>
              <w:pStyle w:val="ListParagraph"/>
              <w:numPr>
                <w:ilvl w:val="0"/>
                <w:numId w:val="7"/>
              </w:num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Professional and presentable </w:t>
            </w:r>
            <w:r w:rsidR="772F374D">
              <w:rPr>
                <w:b w:val="0"/>
                <w:bCs w:val="0"/>
              </w:rPr>
              <w:t>always</w:t>
            </w:r>
          </w:p>
          <w:p w14:paraId="4266F2E5" w14:textId="50F549F2" w:rsidR="00871A60" w:rsidRPr="0050029D" w:rsidRDefault="7637530D" w:rsidP="002C35C6">
            <w:pPr>
              <w:pStyle w:val="ListParagraph"/>
              <w:numPr>
                <w:ilvl w:val="0"/>
                <w:numId w:val="7"/>
              </w:num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Ability to handle difficult and demanding customer environments</w:t>
            </w:r>
          </w:p>
          <w:p w14:paraId="02810034" w14:textId="3235FA8E" w:rsidR="00871A60" w:rsidRPr="0039468F" w:rsidRDefault="7637530D" w:rsidP="002C35C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</w:rPr>
              <w:t>Previous support experience with architecture in an enterprise class environment</w:t>
            </w:r>
          </w:p>
          <w:p w14:paraId="789F1E19" w14:textId="77777777" w:rsidR="007662F5" w:rsidRPr="007662F5" w:rsidRDefault="007662F5" w:rsidP="00CF291C">
            <w:pPr>
              <w:jc w:val="both"/>
              <w:rPr>
                <w:b w:val="0"/>
              </w:rPr>
            </w:pPr>
          </w:p>
        </w:tc>
      </w:tr>
    </w:tbl>
    <w:p w14:paraId="7A206FEB" w14:textId="77777777" w:rsidR="000E1882" w:rsidRDefault="000E1882" w:rsidP="00CF291C">
      <w:pPr>
        <w:jc w:val="both"/>
      </w:pPr>
    </w:p>
    <w:p w14:paraId="40AC4FC9" w14:textId="6BD6E71E" w:rsidR="64EF6B61" w:rsidRDefault="64EF6B61" w:rsidP="64EF6B61">
      <w:pPr>
        <w:jc w:val="both"/>
      </w:pPr>
    </w:p>
    <w:p w14:paraId="3833B8B8" w14:textId="39FABBB0" w:rsidR="64EF6B61" w:rsidRDefault="64EF6B61" w:rsidP="64EF6B61">
      <w:pPr>
        <w:jc w:val="both"/>
      </w:pPr>
    </w:p>
    <w:p w14:paraId="1F2A16DC" w14:textId="45F9B7F4" w:rsidR="64EF6B61" w:rsidRDefault="64EF6B61" w:rsidP="64EF6B61">
      <w:pPr>
        <w:jc w:val="both"/>
      </w:pPr>
    </w:p>
    <w:tbl>
      <w:tblPr>
        <w:tblStyle w:val="ListTable3-Accent1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62F5" w14:paraId="4AC21525" w14:textId="77777777" w:rsidTr="6D52FF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tcBorders>
              <w:bottom w:val="single" w:sz="4" w:space="0" w:color="00B0F0"/>
            </w:tcBorders>
            <w:shd w:val="clear" w:color="auto" w:fill="00B0F0"/>
          </w:tcPr>
          <w:p w14:paraId="49728E18" w14:textId="322775F5" w:rsidR="007662F5" w:rsidRPr="007662F5" w:rsidRDefault="00255B29" w:rsidP="00255B29">
            <w:pPr>
              <w:jc w:val="both"/>
            </w:pPr>
            <w:r w:rsidRPr="00255B29">
              <w:rPr>
                <w:sz w:val="32"/>
                <w:szCs w:val="32"/>
              </w:rPr>
              <w:t>Skills Knowledge &amp; Experience</w:t>
            </w:r>
          </w:p>
        </w:tc>
      </w:tr>
      <w:tr w:rsidR="007662F5" w14:paraId="3494CDAD" w14:textId="77777777" w:rsidTr="6D52F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42718A2" w14:textId="29B38D4F" w:rsidR="0095713D" w:rsidRPr="005840C5" w:rsidRDefault="0095713D" w:rsidP="0095713D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The ideal candidate will be self-motivated with a track record of working with a datacentre technology stack and an appreciation of technical support </w:t>
            </w:r>
            <w:r w:rsidR="21108FCD">
              <w:rPr>
                <w:b w:val="0"/>
                <w:bCs w:val="0"/>
              </w:rPr>
              <w:t>o</w:t>
            </w:r>
            <w:r>
              <w:rPr>
                <w:b w:val="0"/>
                <w:bCs w:val="0"/>
              </w:rPr>
              <w:t xml:space="preserve">perations. Experience of working in a fast paced, dynamic environment with a can-do attitude and able to handle work with multiple customers and projects. Candidate </w:t>
            </w:r>
            <w:r w:rsidR="1EFF5E4E">
              <w:rPr>
                <w:b w:val="0"/>
                <w:bCs w:val="0"/>
              </w:rPr>
              <w:t>should</w:t>
            </w:r>
            <w:r>
              <w:rPr>
                <w:b w:val="0"/>
                <w:bCs w:val="0"/>
              </w:rPr>
              <w:t xml:space="preserve"> have experience of working in a large multi-client solution provider with a rapidly expanding customer base. </w:t>
            </w:r>
          </w:p>
          <w:p w14:paraId="366795CE" w14:textId="77777777" w:rsidR="00255B29" w:rsidRDefault="00255B29" w:rsidP="00255B29">
            <w:pPr>
              <w:jc w:val="both"/>
              <w:rPr>
                <w:b w:val="0"/>
              </w:rPr>
            </w:pPr>
          </w:p>
          <w:p w14:paraId="3FB6B3C4" w14:textId="57360201" w:rsidR="00103475" w:rsidRPr="00185814" w:rsidRDefault="004B10D1" w:rsidP="7684BCB8">
            <w:pPr>
              <w:numPr>
                <w:ilvl w:val="0"/>
                <w:numId w:val="4"/>
              </w:numPr>
              <w:rPr>
                <w:rFonts w:asciiTheme="minorHAnsi" w:hAnsiTheme="minorHAnsi" w:cs="Arial"/>
                <w:b w:val="0"/>
                <w:bCs w:val="0"/>
                <w:lang w:val="en-US"/>
              </w:rPr>
            </w:pPr>
            <w:r>
              <w:rPr>
                <w:rFonts w:asciiTheme="minorHAnsi" w:hAnsiTheme="minorHAnsi"/>
                <w:b w:val="0"/>
                <w:bCs w:val="0"/>
              </w:rPr>
              <w:t>Proven</w:t>
            </w:r>
            <w:r w:rsidR="720D52C8" w:rsidRPr="6D52FF2A">
              <w:rPr>
                <w:rFonts w:asciiTheme="minorHAnsi" w:hAnsiTheme="minorHAnsi"/>
                <w:b w:val="0"/>
                <w:bCs w:val="0"/>
              </w:rPr>
              <w:t xml:space="preserve"> </w:t>
            </w:r>
            <w:proofErr w:type="gramStart"/>
            <w:r w:rsidR="005C4635" w:rsidRPr="6D52FF2A">
              <w:rPr>
                <w:rFonts w:asciiTheme="minorHAnsi" w:hAnsiTheme="minorHAnsi"/>
                <w:b w:val="0"/>
                <w:bCs w:val="0"/>
              </w:rPr>
              <w:t>hands on</w:t>
            </w:r>
            <w:proofErr w:type="gramEnd"/>
            <w:r w:rsidR="005C4635" w:rsidRPr="6D52FF2A">
              <w:rPr>
                <w:rFonts w:asciiTheme="minorHAnsi" w:hAnsiTheme="minorHAnsi"/>
                <w:b w:val="0"/>
                <w:bCs w:val="0"/>
              </w:rPr>
              <w:t xml:space="preserve"> experience</w:t>
            </w:r>
            <w:r w:rsidR="786472DF" w:rsidRPr="6D52FF2A">
              <w:rPr>
                <w:rFonts w:asciiTheme="minorHAnsi" w:hAnsiTheme="minorHAnsi"/>
                <w:b w:val="0"/>
                <w:bCs w:val="0"/>
              </w:rPr>
              <w:t xml:space="preserve"> </w:t>
            </w:r>
            <w:r w:rsidR="005C4635" w:rsidRPr="6D52FF2A">
              <w:rPr>
                <w:rFonts w:asciiTheme="minorHAnsi" w:hAnsiTheme="minorHAnsi"/>
                <w:b w:val="0"/>
                <w:bCs w:val="0"/>
              </w:rPr>
              <w:t>supporting technical environments</w:t>
            </w:r>
          </w:p>
          <w:p w14:paraId="410C3EA0" w14:textId="00747922" w:rsidR="00453DB0" w:rsidRPr="00FD7FD9" w:rsidRDefault="6823BD3D" w:rsidP="6D52FF2A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</w:t>
            </w:r>
            <w:r w:rsidR="09E618FD">
              <w:rPr>
                <w:b w:val="0"/>
                <w:bCs w:val="0"/>
              </w:rPr>
              <w:t xml:space="preserve">n excellent </w:t>
            </w:r>
            <w:r>
              <w:rPr>
                <w:b w:val="0"/>
                <w:bCs w:val="0"/>
              </w:rPr>
              <w:t xml:space="preserve">understanding and </w:t>
            </w:r>
            <w:r w:rsidR="4ADA2FDF">
              <w:rPr>
                <w:b w:val="0"/>
                <w:bCs w:val="0"/>
              </w:rPr>
              <w:t>practical knowledge</w:t>
            </w:r>
            <w:r>
              <w:rPr>
                <w:b w:val="0"/>
                <w:bCs w:val="0"/>
              </w:rPr>
              <w:t xml:space="preserve"> within </w:t>
            </w:r>
            <w:r w:rsidR="07F159AF">
              <w:rPr>
                <w:b w:val="0"/>
                <w:bCs w:val="0"/>
              </w:rPr>
              <w:t>several of</w:t>
            </w:r>
            <w:r>
              <w:rPr>
                <w:b w:val="0"/>
                <w:bCs w:val="0"/>
              </w:rPr>
              <w:t xml:space="preserve"> the following </w:t>
            </w:r>
            <w:r w:rsidR="009A1BBD">
              <w:rPr>
                <w:b w:val="0"/>
                <w:bCs w:val="0"/>
              </w:rPr>
              <w:t xml:space="preserve">citrix </w:t>
            </w:r>
            <w:r>
              <w:rPr>
                <w:b w:val="0"/>
                <w:bCs w:val="0"/>
              </w:rPr>
              <w:t>technologies:</w:t>
            </w:r>
          </w:p>
          <w:p w14:paraId="37E93E36" w14:textId="18308DA0" w:rsidR="002C35C6" w:rsidRDefault="09E618FD" w:rsidP="00453DB0">
            <w:pPr>
              <w:pStyle w:val="ListParagraph"/>
              <w:numPr>
                <w:ilvl w:val="1"/>
                <w:numId w:val="4"/>
              </w:num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Cloud Technologies and Environments</w:t>
            </w:r>
            <w:r w:rsidR="3717D6FC">
              <w:rPr>
                <w:b w:val="0"/>
                <w:bCs w:val="0"/>
              </w:rPr>
              <w:t>.</w:t>
            </w:r>
          </w:p>
          <w:p w14:paraId="47166422" w14:textId="75AB90D3" w:rsidR="00453DB0" w:rsidRDefault="6823BD3D" w:rsidP="6D52FF2A">
            <w:pPr>
              <w:pStyle w:val="ListParagraph"/>
              <w:numPr>
                <w:ilvl w:val="1"/>
                <w:numId w:val="4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Microsoft server products (Windows 2003 to 20</w:t>
            </w:r>
            <w:r w:rsidR="00C73BF2">
              <w:rPr>
                <w:b w:val="0"/>
                <w:bCs w:val="0"/>
              </w:rPr>
              <w:t>22</w:t>
            </w:r>
            <w:r>
              <w:rPr>
                <w:b w:val="0"/>
                <w:bCs w:val="0"/>
              </w:rPr>
              <w:t>)</w:t>
            </w:r>
            <w:r w:rsidR="79A99A4D">
              <w:rPr>
                <w:b w:val="0"/>
                <w:bCs w:val="0"/>
              </w:rPr>
              <w:t>.</w:t>
            </w:r>
          </w:p>
          <w:p w14:paraId="7302DBB4" w14:textId="77777777" w:rsidR="00C73BF2" w:rsidRPr="00C73BF2" w:rsidRDefault="6823BD3D" w:rsidP="00453DB0">
            <w:pPr>
              <w:pStyle w:val="ListParagraph"/>
              <w:numPr>
                <w:ilvl w:val="1"/>
                <w:numId w:val="4"/>
              </w:num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VMware </w:t>
            </w:r>
          </w:p>
          <w:p w14:paraId="42ED98DB" w14:textId="5AA12485" w:rsidR="00453DB0" w:rsidRPr="00C73BF2" w:rsidRDefault="6823BD3D" w:rsidP="00453DB0">
            <w:pPr>
              <w:pStyle w:val="ListParagraph"/>
              <w:numPr>
                <w:ilvl w:val="1"/>
                <w:numId w:val="4"/>
              </w:num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Hyper-V</w:t>
            </w:r>
            <w:r w:rsidR="00C73BF2">
              <w:rPr>
                <w:b w:val="0"/>
                <w:bCs w:val="0"/>
              </w:rPr>
              <w:t xml:space="preserve"> </w:t>
            </w:r>
          </w:p>
          <w:p w14:paraId="24557935" w14:textId="31C8C6F1" w:rsidR="00C73BF2" w:rsidRPr="00081DA2" w:rsidRDefault="00C73BF2" w:rsidP="00453DB0">
            <w:pPr>
              <w:pStyle w:val="ListParagraph"/>
              <w:numPr>
                <w:ilvl w:val="1"/>
                <w:numId w:val="4"/>
              </w:num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DAAS</w:t>
            </w:r>
            <w:r w:rsidR="00BF504A">
              <w:rPr>
                <w:b w:val="0"/>
                <w:bCs w:val="0"/>
              </w:rPr>
              <w:t xml:space="preserve"> / </w:t>
            </w:r>
            <w:r w:rsidR="00C72B3A">
              <w:rPr>
                <w:b w:val="0"/>
                <w:bCs w:val="0"/>
              </w:rPr>
              <w:t>VMware</w:t>
            </w:r>
            <w:r w:rsidR="00BF504A">
              <w:rPr>
                <w:b w:val="0"/>
                <w:bCs w:val="0"/>
              </w:rPr>
              <w:t xml:space="preserve"> Horiz</w:t>
            </w:r>
            <w:r w:rsidR="00C72B3A">
              <w:rPr>
                <w:b w:val="0"/>
                <w:bCs w:val="0"/>
              </w:rPr>
              <w:t>on</w:t>
            </w:r>
          </w:p>
          <w:p w14:paraId="3FE07883" w14:textId="77777777" w:rsidR="00081DA2" w:rsidRPr="00081DA2" w:rsidRDefault="00081DA2" w:rsidP="00453DB0">
            <w:pPr>
              <w:pStyle w:val="ListParagraph"/>
              <w:numPr>
                <w:ilvl w:val="1"/>
                <w:numId w:val="4"/>
              </w:numPr>
              <w:jc w:val="both"/>
              <w:rPr>
                <w:rStyle w:val="Strong"/>
              </w:rPr>
            </w:pPr>
            <w:r>
              <w:rPr>
                <w:rStyle w:val="Strong"/>
              </w:rPr>
              <w:t>AVD</w:t>
            </w:r>
          </w:p>
          <w:p w14:paraId="3C43FB10" w14:textId="217C2018" w:rsidR="00081DA2" w:rsidRPr="00A007FB" w:rsidRDefault="00081DA2" w:rsidP="00453DB0">
            <w:pPr>
              <w:pStyle w:val="ListParagraph"/>
              <w:numPr>
                <w:ilvl w:val="1"/>
                <w:numId w:val="4"/>
              </w:numPr>
              <w:jc w:val="both"/>
              <w:rPr>
                <w:rStyle w:val="Strong"/>
              </w:rPr>
            </w:pPr>
            <w:r>
              <w:rPr>
                <w:rStyle w:val="Strong"/>
              </w:rPr>
              <w:t>Azure Stack HCI</w:t>
            </w:r>
          </w:p>
          <w:p w14:paraId="5FDC670A" w14:textId="1B5AF7B3" w:rsidR="00A007FB" w:rsidRPr="00C73BF2" w:rsidRDefault="00A007FB" w:rsidP="00453DB0">
            <w:pPr>
              <w:pStyle w:val="ListParagraph"/>
              <w:numPr>
                <w:ilvl w:val="1"/>
                <w:numId w:val="4"/>
              </w:numPr>
              <w:jc w:val="both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Nerdio</w:t>
            </w:r>
            <w:proofErr w:type="spellEnd"/>
          </w:p>
          <w:p w14:paraId="1BB85A67" w14:textId="6D27A02A" w:rsidR="005C1041" w:rsidRPr="009A1BBD" w:rsidRDefault="28C5B6D7" w:rsidP="7684BCB8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6D52FF2A">
              <w:rPr>
                <w:rFonts w:eastAsiaTheme="minorEastAsia"/>
                <w:b w:val="0"/>
                <w:bCs w:val="0"/>
              </w:rPr>
              <w:t>Advanced technical knowledge of Citrix technologies</w:t>
            </w:r>
            <w:r w:rsidR="005C1041">
              <w:rPr>
                <w:rFonts w:eastAsiaTheme="minorEastAsia"/>
                <w:b w:val="0"/>
                <w:bCs w:val="0"/>
              </w:rPr>
              <w:t xml:space="preserve"> including</w:t>
            </w:r>
            <w:r w:rsidR="005C1041">
              <w:rPr>
                <w:rFonts w:eastAsiaTheme="minorEastAsia"/>
              </w:rPr>
              <w:t>.</w:t>
            </w:r>
            <w:r w:rsidR="005C1041">
              <w:rPr>
                <w:rFonts w:eastAsiaTheme="minorEastAsia"/>
                <w:b w:val="0"/>
                <w:bCs w:val="0"/>
              </w:rPr>
              <w:t xml:space="preserve">  </w:t>
            </w:r>
          </w:p>
          <w:p w14:paraId="32121345" w14:textId="1B7CEBC9" w:rsidR="009A1BBD" w:rsidRPr="009A1BBD" w:rsidRDefault="009A1BBD" w:rsidP="009A1BBD">
            <w:pPr>
              <w:pStyle w:val="ListParagraph"/>
              <w:numPr>
                <w:ilvl w:val="2"/>
                <w:numId w:val="4"/>
              </w:numPr>
              <w:jc w:val="both"/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  <w:b w:val="0"/>
                <w:bCs w:val="0"/>
              </w:rPr>
              <w:t xml:space="preserve">Supporting </w:t>
            </w:r>
            <w:r w:rsidRPr="009A1BBD">
              <w:rPr>
                <w:rFonts w:eastAsiaTheme="minorEastAsia"/>
                <w:b w:val="0"/>
                <w:bCs w:val="0"/>
              </w:rPr>
              <w:t xml:space="preserve">LTSR versions 1912 </w:t>
            </w:r>
          </w:p>
          <w:p w14:paraId="00FDACDF" w14:textId="31663CAF" w:rsidR="005C1041" w:rsidRPr="005C1041" w:rsidRDefault="28C5B6D7" w:rsidP="005C1041">
            <w:pPr>
              <w:pStyle w:val="ListParagraph"/>
              <w:numPr>
                <w:ilvl w:val="2"/>
                <w:numId w:val="4"/>
              </w:numPr>
              <w:jc w:val="both"/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6D52FF2A">
              <w:rPr>
                <w:rFonts w:eastAsiaTheme="minorEastAsia"/>
                <w:b w:val="0"/>
                <w:bCs w:val="0"/>
              </w:rPr>
              <w:t>XenApp</w:t>
            </w:r>
            <w:r w:rsidR="00DD4C09">
              <w:rPr>
                <w:rFonts w:eastAsiaTheme="minorEastAsia"/>
                <w:b w:val="0"/>
                <w:bCs w:val="0"/>
              </w:rPr>
              <w:t xml:space="preserve"> </w:t>
            </w:r>
          </w:p>
          <w:p w14:paraId="355FEBE3" w14:textId="7B1B05A0" w:rsidR="005C1041" w:rsidRPr="005C1041" w:rsidRDefault="28C5B6D7" w:rsidP="005C1041">
            <w:pPr>
              <w:pStyle w:val="ListParagraph"/>
              <w:numPr>
                <w:ilvl w:val="2"/>
                <w:numId w:val="4"/>
              </w:numPr>
              <w:jc w:val="both"/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proofErr w:type="spellStart"/>
            <w:r w:rsidRPr="6D52FF2A">
              <w:rPr>
                <w:rFonts w:eastAsiaTheme="minorEastAsia"/>
                <w:b w:val="0"/>
                <w:bCs w:val="0"/>
              </w:rPr>
              <w:t>XenDesktop</w:t>
            </w:r>
            <w:proofErr w:type="spellEnd"/>
            <w:r w:rsidRPr="6D52FF2A">
              <w:rPr>
                <w:rFonts w:eastAsiaTheme="minorEastAsia"/>
                <w:b w:val="0"/>
                <w:bCs w:val="0"/>
              </w:rPr>
              <w:t xml:space="preserve">, </w:t>
            </w:r>
            <w:r w:rsidR="00AB63E5">
              <w:rPr>
                <w:rStyle w:val="ui-provider"/>
              </w:rPr>
              <w:t>Citrix Virtual Apps and Desktops</w:t>
            </w:r>
          </w:p>
          <w:p w14:paraId="7D70201D" w14:textId="77777777" w:rsidR="005C1041" w:rsidRPr="005C1041" w:rsidRDefault="28C5B6D7" w:rsidP="005C1041">
            <w:pPr>
              <w:pStyle w:val="ListParagraph"/>
              <w:numPr>
                <w:ilvl w:val="2"/>
                <w:numId w:val="4"/>
              </w:numPr>
              <w:jc w:val="both"/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6D52FF2A">
              <w:rPr>
                <w:rFonts w:eastAsiaTheme="minorEastAsia"/>
                <w:b w:val="0"/>
                <w:bCs w:val="0"/>
              </w:rPr>
              <w:t xml:space="preserve">Netscaler, </w:t>
            </w:r>
          </w:p>
          <w:p w14:paraId="26A56E34" w14:textId="77777777" w:rsidR="005C1041" w:rsidRPr="005C1041" w:rsidRDefault="28C5B6D7" w:rsidP="005C1041">
            <w:pPr>
              <w:pStyle w:val="ListParagraph"/>
              <w:numPr>
                <w:ilvl w:val="2"/>
                <w:numId w:val="4"/>
              </w:numPr>
              <w:jc w:val="both"/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6D52FF2A">
              <w:rPr>
                <w:rFonts w:eastAsiaTheme="minorEastAsia"/>
                <w:b w:val="0"/>
                <w:bCs w:val="0"/>
              </w:rPr>
              <w:t xml:space="preserve">App-V, </w:t>
            </w:r>
          </w:p>
          <w:p w14:paraId="08BEA74C" w14:textId="5CDF760B" w:rsidR="005C1041" w:rsidRPr="005C1041" w:rsidRDefault="28C5B6D7" w:rsidP="005C1041">
            <w:pPr>
              <w:pStyle w:val="ListParagraph"/>
              <w:numPr>
                <w:ilvl w:val="2"/>
                <w:numId w:val="4"/>
              </w:numPr>
              <w:jc w:val="both"/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6D52FF2A">
              <w:rPr>
                <w:rFonts w:eastAsiaTheme="minorEastAsia"/>
                <w:b w:val="0"/>
                <w:bCs w:val="0"/>
              </w:rPr>
              <w:t xml:space="preserve">AppSense, </w:t>
            </w:r>
            <w:r w:rsidR="00701D2E">
              <w:rPr>
                <w:rStyle w:val="ui-provider"/>
              </w:rPr>
              <w:t>Ivanti User Workspace Management</w:t>
            </w:r>
          </w:p>
          <w:p w14:paraId="3F86E889" w14:textId="77777777" w:rsidR="005C1041" w:rsidRPr="005C1041" w:rsidRDefault="28C5B6D7" w:rsidP="005C1041">
            <w:pPr>
              <w:pStyle w:val="ListParagraph"/>
              <w:numPr>
                <w:ilvl w:val="2"/>
                <w:numId w:val="4"/>
              </w:numPr>
              <w:jc w:val="both"/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6D52FF2A">
              <w:rPr>
                <w:rFonts w:eastAsiaTheme="minorEastAsia"/>
                <w:b w:val="0"/>
                <w:bCs w:val="0"/>
              </w:rPr>
              <w:t xml:space="preserve">CAG, </w:t>
            </w:r>
          </w:p>
          <w:p w14:paraId="7988DDC0" w14:textId="77777777" w:rsidR="005C1041" w:rsidRPr="005C1041" w:rsidRDefault="28C5B6D7" w:rsidP="005C1041">
            <w:pPr>
              <w:pStyle w:val="ListParagraph"/>
              <w:numPr>
                <w:ilvl w:val="2"/>
                <w:numId w:val="4"/>
              </w:numPr>
              <w:jc w:val="both"/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6D52FF2A">
              <w:rPr>
                <w:rFonts w:eastAsiaTheme="minorEastAsia"/>
                <w:b w:val="0"/>
                <w:bCs w:val="0"/>
              </w:rPr>
              <w:t xml:space="preserve">CSG, </w:t>
            </w:r>
          </w:p>
          <w:p w14:paraId="069C5F6E" w14:textId="33672C22" w:rsidR="005C1041" w:rsidRPr="005C1041" w:rsidRDefault="28C5B6D7" w:rsidP="005C1041">
            <w:pPr>
              <w:pStyle w:val="ListParagraph"/>
              <w:numPr>
                <w:ilvl w:val="2"/>
                <w:numId w:val="4"/>
              </w:numPr>
              <w:jc w:val="both"/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proofErr w:type="spellStart"/>
            <w:r w:rsidRPr="6D52FF2A">
              <w:rPr>
                <w:rFonts w:eastAsiaTheme="minorEastAsia"/>
                <w:b w:val="0"/>
                <w:bCs w:val="0"/>
              </w:rPr>
              <w:t>EdgeSi</w:t>
            </w:r>
            <w:r w:rsidR="7C6857A8" w:rsidRPr="6D52FF2A">
              <w:rPr>
                <w:rFonts w:eastAsiaTheme="minorEastAsia"/>
                <w:b w:val="0"/>
                <w:bCs w:val="0"/>
              </w:rPr>
              <w:t>ght</w:t>
            </w:r>
            <w:proofErr w:type="spellEnd"/>
            <w:r w:rsidR="00715426">
              <w:rPr>
                <w:rFonts w:eastAsiaTheme="minorEastAsia"/>
                <w:b w:val="0"/>
                <w:bCs w:val="0"/>
              </w:rPr>
              <w:t xml:space="preserve"> Director</w:t>
            </w:r>
          </w:p>
          <w:p w14:paraId="2EDBFFCB" w14:textId="77777777" w:rsidR="000C02DF" w:rsidRPr="000C02DF" w:rsidRDefault="000C02DF" w:rsidP="005C1041">
            <w:pPr>
              <w:pStyle w:val="ListParagraph"/>
              <w:numPr>
                <w:ilvl w:val="2"/>
                <w:numId w:val="4"/>
              </w:numPr>
              <w:jc w:val="both"/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00C02DF">
              <w:rPr>
                <w:rFonts w:eastAsiaTheme="minorEastAsia"/>
                <w:b w:val="0"/>
                <w:bCs w:val="0"/>
              </w:rPr>
              <w:t xml:space="preserve">Citrix Delivery Controller, </w:t>
            </w:r>
          </w:p>
          <w:p w14:paraId="5A1536D2" w14:textId="77777777" w:rsidR="000C02DF" w:rsidRPr="000C02DF" w:rsidRDefault="000C02DF" w:rsidP="005C1041">
            <w:pPr>
              <w:pStyle w:val="ListParagraph"/>
              <w:numPr>
                <w:ilvl w:val="2"/>
                <w:numId w:val="4"/>
              </w:numPr>
              <w:jc w:val="both"/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00C02DF">
              <w:rPr>
                <w:rFonts w:eastAsiaTheme="minorEastAsia"/>
                <w:b w:val="0"/>
                <w:bCs w:val="0"/>
              </w:rPr>
              <w:t xml:space="preserve">Citrix Studio, </w:t>
            </w:r>
          </w:p>
          <w:p w14:paraId="6A108451" w14:textId="77777777" w:rsidR="000C02DF" w:rsidRPr="000C02DF" w:rsidRDefault="000C02DF" w:rsidP="005C1041">
            <w:pPr>
              <w:pStyle w:val="ListParagraph"/>
              <w:numPr>
                <w:ilvl w:val="2"/>
                <w:numId w:val="4"/>
              </w:numPr>
              <w:jc w:val="both"/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00C02DF">
              <w:rPr>
                <w:rFonts w:eastAsiaTheme="minorEastAsia"/>
                <w:b w:val="0"/>
                <w:bCs w:val="0"/>
              </w:rPr>
              <w:t>Citrix License Server</w:t>
            </w:r>
          </w:p>
          <w:p w14:paraId="05349D0C" w14:textId="0C887581" w:rsidR="005C1041" w:rsidRPr="005C1041" w:rsidRDefault="28C5B6D7" w:rsidP="005C1041">
            <w:pPr>
              <w:pStyle w:val="ListParagraph"/>
              <w:numPr>
                <w:ilvl w:val="2"/>
                <w:numId w:val="4"/>
              </w:numPr>
              <w:jc w:val="both"/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6D52FF2A">
              <w:rPr>
                <w:rFonts w:eastAsiaTheme="minorEastAsia"/>
                <w:b w:val="0"/>
                <w:bCs w:val="0"/>
              </w:rPr>
              <w:t xml:space="preserve">PVS/MCS, </w:t>
            </w:r>
          </w:p>
          <w:p w14:paraId="21119FE8" w14:textId="77777777" w:rsidR="00D00D1D" w:rsidRPr="00D00D1D" w:rsidRDefault="00D00D1D" w:rsidP="00D00D1D">
            <w:pPr>
              <w:pStyle w:val="ListParagraph"/>
              <w:numPr>
                <w:ilvl w:val="2"/>
                <w:numId w:val="4"/>
              </w:numPr>
              <w:jc w:val="both"/>
              <w:rPr>
                <w:rFonts w:eastAsiaTheme="minorEastAsia"/>
              </w:rPr>
            </w:pPr>
            <w:r w:rsidRPr="00D00D1D">
              <w:rPr>
                <w:rFonts w:eastAsiaTheme="minorEastAsia"/>
              </w:rPr>
              <w:t>Citrix Cloud</w:t>
            </w:r>
          </w:p>
          <w:p w14:paraId="3C305954" w14:textId="77777777" w:rsidR="00D00D1D" w:rsidRPr="00D00D1D" w:rsidRDefault="00D00D1D" w:rsidP="00D00D1D">
            <w:pPr>
              <w:pStyle w:val="ListParagraph"/>
              <w:numPr>
                <w:ilvl w:val="2"/>
                <w:numId w:val="4"/>
              </w:numPr>
              <w:jc w:val="both"/>
              <w:rPr>
                <w:rFonts w:eastAsiaTheme="minorEastAsia"/>
                <w:b w:val="0"/>
                <w:bCs w:val="0"/>
              </w:rPr>
            </w:pPr>
            <w:r w:rsidRPr="00D00D1D">
              <w:rPr>
                <w:rFonts w:eastAsiaTheme="minorEastAsia"/>
                <w:b w:val="0"/>
                <w:bCs w:val="0"/>
              </w:rPr>
              <w:t>Citrix Workspace Environment Management</w:t>
            </w:r>
          </w:p>
          <w:p w14:paraId="25DFC163" w14:textId="77777777" w:rsidR="00D00D1D" w:rsidRPr="00D00D1D" w:rsidRDefault="00D00D1D" w:rsidP="00D00D1D">
            <w:pPr>
              <w:pStyle w:val="ListParagraph"/>
              <w:numPr>
                <w:ilvl w:val="2"/>
                <w:numId w:val="4"/>
              </w:numPr>
              <w:jc w:val="both"/>
              <w:rPr>
                <w:rFonts w:eastAsiaTheme="minorEastAsia"/>
                <w:b w:val="0"/>
                <w:bCs w:val="0"/>
              </w:rPr>
            </w:pPr>
            <w:r w:rsidRPr="00D00D1D">
              <w:rPr>
                <w:rFonts w:eastAsiaTheme="minorEastAsia"/>
                <w:b w:val="0"/>
                <w:bCs w:val="0"/>
              </w:rPr>
              <w:t>Citrix Profile Management</w:t>
            </w:r>
          </w:p>
          <w:p w14:paraId="7E45E2AA" w14:textId="43D45323" w:rsidR="0095713D" w:rsidRPr="0095713D" w:rsidRDefault="10B5A28E" w:rsidP="0095713D">
            <w:pPr>
              <w:pStyle w:val="ListParagraph"/>
              <w:numPr>
                <w:ilvl w:val="0"/>
                <w:numId w:val="4"/>
              </w:num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Ability to troubleshoot complex, technical, multi-site and multi-disciplinary problems and </w:t>
            </w:r>
            <w:r w:rsidR="008431C9">
              <w:rPr>
                <w:b w:val="0"/>
                <w:bCs w:val="0"/>
              </w:rPr>
              <w:t>incidents</w:t>
            </w:r>
            <w:r w:rsidR="008431C9">
              <w:t>.</w:t>
            </w:r>
          </w:p>
          <w:p w14:paraId="5D17013B" w14:textId="336A31AB" w:rsidR="00A9588B" w:rsidRDefault="0A96C7D3" w:rsidP="00A9588B">
            <w:pPr>
              <w:pStyle w:val="ListParagraph"/>
              <w:numPr>
                <w:ilvl w:val="0"/>
                <w:numId w:val="4"/>
              </w:num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Ability to work under pressure and to tight deadlines</w:t>
            </w:r>
          </w:p>
          <w:p w14:paraId="55B773EF" w14:textId="0C003654" w:rsidR="00103475" w:rsidRPr="00103475" w:rsidRDefault="786472DF" w:rsidP="6D52FF2A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Excellent and demonstrable communication skills, both written and oral with strong presentation skills</w:t>
            </w:r>
          </w:p>
          <w:p w14:paraId="79E7764E" w14:textId="7F30F9BF" w:rsidR="00103475" w:rsidRPr="00103475" w:rsidRDefault="786472DF" w:rsidP="00103475">
            <w:pPr>
              <w:pStyle w:val="ListParagraph"/>
              <w:numPr>
                <w:ilvl w:val="0"/>
                <w:numId w:val="4"/>
              </w:num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Ability to use the Service Desk tool to manage incident/change/problem tickets</w:t>
            </w:r>
          </w:p>
          <w:p w14:paraId="3873C288" w14:textId="14EA0E4C" w:rsidR="00453DB0" w:rsidRPr="00103475" w:rsidRDefault="786472DF" w:rsidP="00103475">
            <w:pPr>
              <w:pStyle w:val="ListParagraph"/>
              <w:numPr>
                <w:ilvl w:val="0"/>
                <w:numId w:val="4"/>
              </w:num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Ability to manage conflict/challenges within a working environment</w:t>
            </w:r>
          </w:p>
          <w:p w14:paraId="2E12198E" w14:textId="77777777" w:rsidR="00EA64AB" w:rsidRDefault="00EA64AB" w:rsidP="00255B29">
            <w:pPr>
              <w:jc w:val="both"/>
              <w:rPr>
                <w:b w:val="0"/>
                <w:bCs w:val="0"/>
              </w:rPr>
            </w:pPr>
          </w:p>
          <w:p w14:paraId="4E98C075" w14:textId="10C69A17" w:rsidR="007662F5" w:rsidRPr="00A9588B" w:rsidRDefault="00255B29" w:rsidP="00255B29">
            <w:pPr>
              <w:jc w:val="both"/>
            </w:pPr>
            <w:r w:rsidRPr="00A9588B">
              <w:t xml:space="preserve">Desirable: </w:t>
            </w:r>
          </w:p>
          <w:p w14:paraId="4C464362" w14:textId="2BA8BC07" w:rsidR="00A9588B" w:rsidRDefault="6823BD3D" w:rsidP="00A9588B">
            <w:pPr>
              <w:pStyle w:val="ListParagraph"/>
              <w:numPr>
                <w:ilvl w:val="0"/>
                <w:numId w:val="4"/>
              </w:num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ITIL Certified</w:t>
            </w:r>
            <w:r w:rsidR="10B5A28E">
              <w:rPr>
                <w:b w:val="0"/>
                <w:bCs w:val="0"/>
              </w:rPr>
              <w:t xml:space="preserve"> or experience using the ITIL processes</w:t>
            </w:r>
            <w:r w:rsidR="536C7A58">
              <w:rPr>
                <w:b w:val="0"/>
                <w:bCs w:val="0"/>
              </w:rPr>
              <w:t>.</w:t>
            </w:r>
          </w:p>
          <w:p w14:paraId="551C2A6F" w14:textId="31E8B3E7" w:rsidR="007662F5" w:rsidRPr="007662F5" w:rsidRDefault="0A96C7D3" w:rsidP="00EA64AB">
            <w:pPr>
              <w:pStyle w:val="ListParagraph"/>
              <w:numPr>
                <w:ilvl w:val="0"/>
                <w:numId w:val="4"/>
              </w:numPr>
              <w:jc w:val="both"/>
              <w:rPr>
                <w:b w:val="0"/>
              </w:rPr>
            </w:pPr>
            <w:r>
              <w:rPr>
                <w:b w:val="0"/>
                <w:bCs w:val="0"/>
              </w:rPr>
              <w:t>Experience of working in a multi-client solutions provider</w:t>
            </w:r>
            <w:r w:rsidR="4E6F8886">
              <w:rPr>
                <w:b w:val="0"/>
                <w:bCs w:val="0"/>
              </w:rPr>
              <w:t>.</w:t>
            </w:r>
          </w:p>
        </w:tc>
      </w:tr>
    </w:tbl>
    <w:p w14:paraId="4D487D38" w14:textId="77777777" w:rsidR="007662F5" w:rsidRDefault="007662F5" w:rsidP="00E05F20">
      <w:pPr>
        <w:jc w:val="both"/>
      </w:pPr>
    </w:p>
    <w:sectPr w:rsidR="007662F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8E948" w14:textId="77777777" w:rsidR="0095560C" w:rsidRDefault="0095560C" w:rsidP="00E33695">
      <w:r>
        <w:separator/>
      </w:r>
    </w:p>
  </w:endnote>
  <w:endnote w:type="continuationSeparator" w:id="0">
    <w:p w14:paraId="5072C278" w14:textId="77777777" w:rsidR="0095560C" w:rsidRDefault="0095560C" w:rsidP="00E3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Sans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F7EF0" w14:textId="77777777" w:rsidR="0095560C" w:rsidRDefault="0095560C" w:rsidP="00E33695">
      <w:r>
        <w:separator/>
      </w:r>
    </w:p>
  </w:footnote>
  <w:footnote w:type="continuationSeparator" w:id="0">
    <w:p w14:paraId="7978633A" w14:textId="77777777" w:rsidR="0095560C" w:rsidRDefault="0095560C" w:rsidP="00E33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B6FA2" w14:textId="77777777" w:rsidR="00E33695" w:rsidRDefault="00E3369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125BD43" wp14:editId="5FDA9977">
          <wp:simplePos x="0" y="0"/>
          <wp:positionH relativeFrom="margin">
            <wp:align>right</wp:align>
          </wp:positionH>
          <wp:positionV relativeFrom="paragraph">
            <wp:posOffset>-210185</wp:posOffset>
          </wp:positionV>
          <wp:extent cx="1172210" cy="457200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C-We make IT work-logo-norm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21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C4D4C"/>
    <w:multiLevelType w:val="multilevel"/>
    <w:tmpl w:val="383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E724D"/>
    <w:multiLevelType w:val="hybridMultilevel"/>
    <w:tmpl w:val="823A7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692D34"/>
    <w:multiLevelType w:val="hybridMultilevel"/>
    <w:tmpl w:val="E116B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53719"/>
    <w:multiLevelType w:val="hybridMultilevel"/>
    <w:tmpl w:val="E9B69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B014B0"/>
    <w:multiLevelType w:val="hybridMultilevel"/>
    <w:tmpl w:val="9992F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AC5B41"/>
    <w:multiLevelType w:val="hybridMultilevel"/>
    <w:tmpl w:val="45D68E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483538"/>
    <w:multiLevelType w:val="hybridMultilevel"/>
    <w:tmpl w:val="AB94C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338893">
    <w:abstractNumId w:val="3"/>
  </w:num>
  <w:num w:numId="2" w16cid:durableId="1255015287">
    <w:abstractNumId w:val="4"/>
  </w:num>
  <w:num w:numId="3" w16cid:durableId="726145458">
    <w:abstractNumId w:val="5"/>
  </w:num>
  <w:num w:numId="4" w16cid:durableId="1341203416">
    <w:abstractNumId w:val="1"/>
  </w:num>
  <w:num w:numId="5" w16cid:durableId="2013412016">
    <w:abstractNumId w:val="0"/>
  </w:num>
  <w:num w:numId="6" w16cid:durableId="665785594">
    <w:abstractNumId w:val="2"/>
  </w:num>
  <w:num w:numId="7" w16cid:durableId="181405122">
    <w:abstractNumId w:val="6"/>
  </w:num>
  <w:num w:numId="8" w16cid:durableId="9766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B5"/>
    <w:rsid w:val="00013F80"/>
    <w:rsid w:val="00081DA2"/>
    <w:rsid w:val="000A4083"/>
    <w:rsid w:val="000C02DF"/>
    <w:rsid w:val="000C31AD"/>
    <w:rsid w:val="000E1882"/>
    <w:rsid w:val="000F09B9"/>
    <w:rsid w:val="00103475"/>
    <w:rsid w:val="00113F1A"/>
    <w:rsid w:val="001A7399"/>
    <w:rsid w:val="001D6AB5"/>
    <w:rsid w:val="0022630D"/>
    <w:rsid w:val="0023078F"/>
    <w:rsid w:val="00255B29"/>
    <w:rsid w:val="00274B17"/>
    <w:rsid w:val="002767B0"/>
    <w:rsid w:val="00276899"/>
    <w:rsid w:val="002A161B"/>
    <w:rsid w:val="002B7A70"/>
    <w:rsid w:val="002C35C6"/>
    <w:rsid w:val="00360EF4"/>
    <w:rsid w:val="00373F84"/>
    <w:rsid w:val="003D4AC9"/>
    <w:rsid w:val="00414D8D"/>
    <w:rsid w:val="0043246A"/>
    <w:rsid w:val="00453DB0"/>
    <w:rsid w:val="0045584C"/>
    <w:rsid w:val="0045671B"/>
    <w:rsid w:val="004645E5"/>
    <w:rsid w:val="004A52A5"/>
    <w:rsid w:val="004B10D1"/>
    <w:rsid w:val="004D5143"/>
    <w:rsid w:val="004E3A37"/>
    <w:rsid w:val="00512175"/>
    <w:rsid w:val="005606D6"/>
    <w:rsid w:val="00573712"/>
    <w:rsid w:val="005A6B2A"/>
    <w:rsid w:val="005C1041"/>
    <w:rsid w:val="005C4635"/>
    <w:rsid w:val="005D39E4"/>
    <w:rsid w:val="00603205"/>
    <w:rsid w:val="00624E4C"/>
    <w:rsid w:val="0062650A"/>
    <w:rsid w:val="0064276D"/>
    <w:rsid w:val="00645669"/>
    <w:rsid w:val="00650C41"/>
    <w:rsid w:val="00701D2E"/>
    <w:rsid w:val="00715426"/>
    <w:rsid w:val="00740101"/>
    <w:rsid w:val="007662F5"/>
    <w:rsid w:val="007D65A5"/>
    <w:rsid w:val="007F6C49"/>
    <w:rsid w:val="008431C9"/>
    <w:rsid w:val="00860894"/>
    <w:rsid w:val="00871A60"/>
    <w:rsid w:val="00906E56"/>
    <w:rsid w:val="009070F9"/>
    <w:rsid w:val="00923CD1"/>
    <w:rsid w:val="00930167"/>
    <w:rsid w:val="0095560C"/>
    <w:rsid w:val="0095713D"/>
    <w:rsid w:val="00973ACC"/>
    <w:rsid w:val="009A1BBD"/>
    <w:rsid w:val="009E1786"/>
    <w:rsid w:val="009F02CD"/>
    <w:rsid w:val="00A007FB"/>
    <w:rsid w:val="00A46B1E"/>
    <w:rsid w:val="00A9588B"/>
    <w:rsid w:val="00AA77A9"/>
    <w:rsid w:val="00AB63E5"/>
    <w:rsid w:val="00AC7406"/>
    <w:rsid w:val="00B007D5"/>
    <w:rsid w:val="00B30C60"/>
    <w:rsid w:val="00B31AB5"/>
    <w:rsid w:val="00B96893"/>
    <w:rsid w:val="00BF504A"/>
    <w:rsid w:val="00C72B3A"/>
    <w:rsid w:val="00C73BF2"/>
    <w:rsid w:val="00C7DCFE"/>
    <w:rsid w:val="00CB4DD1"/>
    <w:rsid w:val="00CE6A3C"/>
    <w:rsid w:val="00CF291C"/>
    <w:rsid w:val="00D00D1D"/>
    <w:rsid w:val="00D467B9"/>
    <w:rsid w:val="00D75CCC"/>
    <w:rsid w:val="00DA059C"/>
    <w:rsid w:val="00DB5FE7"/>
    <w:rsid w:val="00DC6251"/>
    <w:rsid w:val="00DD4C09"/>
    <w:rsid w:val="00E02162"/>
    <w:rsid w:val="00E05F20"/>
    <w:rsid w:val="00E33695"/>
    <w:rsid w:val="00EA64AB"/>
    <w:rsid w:val="00EB06D1"/>
    <w:rsid w:val="00EC6F9C"/>
    <w:rsid w:val="00ED1587"/>
    <w:rsid w:val="00F413D4"/>
    <w:rsid w:val="00F97F70"/>
    <w:rsid w:val="00FA09E0"/>
    <w:rsid w:val="00FC22BA"/>
    <w:rsid w:val="00FD255B"/>
    <w:rsid w:val="03172EAE"/>
    <w:rsid w:val="0571E6DD"/>
    <w:rsid w:val="05E8F612"/>
    <w:rsid w:val="07B89526"/>
    <w:rsid w:val="07F159AF"/>
    <w:rsid w:val="09E618FD"/>
    <w:rsid w:val="0A96C7D3"/>
    <w:rsid w:val="0AD34623"/>
    <w:rsid w:val="0B24B3C7"/>
    <w:rsid w:val="0CABFD0C"/>
    <w:rsid w:val="0F3FA82E"/>
    <w:rsid w:val="108426EB"/>
    <w:rsid w:val="10B5A28E"/>
    <w:rsid w:val="116A143B"/>
    <w:rsid w:val="11DAB0AF"/>
    <w:rsid w:val="16CB9808"/>
    <w:rsid w:val="17E2054E"/>
    <w:rsid w:val="19A6486E"/>
    <w:rsid w:val="1D3C763C"/>
    <w:rsid w:val="1DAECF54"/>
    <w:rsid w:val="1ED6C8B2"/>
    <w:rsid w:val="1EFF5E4E"/>
    <w:rsid w:val="21108FCD"/>
    <w:rsid w:val="2256B726"/>
    <w:rsid w:val="23488651"/>
    <w:rsid w:val="23C8594D"/>
    <w:rsid w:val="252CC314"/>
    <w:rsid w:val="26F2F40F"/>
    <w:rsid w:val="28B50F87"/>
    <w:rsid w:val="28C5B6D7"/>
    <w:rsid w:val="2AC6CBC0"/>
    <w:rsid w:val="2DB955AF"/>
    <w:rsid w:val="2FE95097"/>
    <w:rsid w:val="35138ADB"/>
    <w:rsid w:val="36DCA10A"/>
    <w:rsid w:val="3717D6FC"/>
    <w:rsid w:val="3A3E7859"/>
    <w:rsid w:val="3CD68DAB"/>
    <w:rsid w:val="3EB9534D"/>
    <w:rsid w:val="408F23BB"/>
    <w:rsid w:val="41A63CF5"/>
    <w:rsid w:val="4864814A"/>
    <w:rsid w:val="497BDFA1"/>
    <w:rsid w:val="49991902"/>
    <w:rsid w:val="4ADA2FDF"/>
    <w:rsid w:val="4D96A9B5"/>
    <w:rsid w:val="4E6F8886"/>
    <w:rsid w:val="4F327A16"/>
    <w:rsid w:val="4FE13183"/>
    <w:rsid w:val="51390185"/>
    <w:rsid w:val="51E53113"/>
    <w:rsid w:val="536C7A58"/>
    <w:rsid w:val="56BEA571"/>
    <w:rsid w:val="584BC777"/>
    <w:rsid w:val="5A746957"/>
    <w:rsid w:val="5B10638D"/>
    <w:rsid w:val="5B2FFF6F"/>
    <w:rsid w:val="5CC9E1B7"/>
    <w:rsid w:val="5E07021D"/>
    <w:rsid w:val="5E49FFA0"/>
    <w:rsid w:val="6093CFA4"/>
    <w:rsid w:val="64EF6B61"/>
    <w:rsid w:val="679BF4F8"/>
    <w:rsid w:val="6823BD3D"/>
    <w:rsid w:val="6969F1B7"/>
    <w:rsid w:val="6A20D62B"/>
    <w:rsid w:val="6A397697"/>
    <w:rsid w:val="6B26F066"/>
    <w:rsid w:val="6CE0A612"/>
    <w:rsid w:val="6D52FF2A"/>
    <w:rsid w:val="6D65EE20"/>
    <w:rsid w:val="718CAD60"/>
    <w:rsid w:val="720D52C8"/>
    <w:rsid w:val="75F6376F"/>
    <w:rsid w:val="7637530D"/>
    <w:rsid w:val="7684BCB8"/>
    <w:rsid w:val="772F374D"/>
    <w:rsid w:val="782A5FCB"/>
    <w:rsid w:val="786472DF"/>
    <w:rsid w:val="79A99A4D"/>
    <w:rsid w:val="7A82FF24"/>
    <w:rsid w:val="7C6857A8"/>
    <w:rsid w:val="7CCAA56A"/>
    <w:rsid w:val="7F6B9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90BC5"/>
  <w15:docId w15:val="{6ACF7821-3C11-42C9-B1D4-0DAE62DA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88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B1E"/>
    <w:pPr>
      <w:ind w:left="720"/>
      <w:contextualSpacing/>
    </w:pPr>
  </w:style>
  <w:style w:type="table" w:styleId="TableGrid">
    <w:name w:val="Table Grid"/>
    <w:basedOn w:val="TableNormal"/>
    <w:uiPriority w:val="39"/>
    <w:rsid w:val="003D4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11">
    <w:name w:val="List Table 3 - Accent 11"/>
    <w:basedOn w:val="TableNormal"/>
    <w:uiPriority w:val="48"/>
    <w:rsid w:val="003D4AC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336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69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36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695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E17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7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78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786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78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55B29"/>
    <w:pPr>
      <w:spacing w:after="0" w:line="240" w:lineRule="auto"/>
    </w:pPr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rsid w:val="00573712"/>
    <w:rPr>
      <w:rFonts w:ascii="Courier New" w:eastAsia="Times New Roman" w:hAnsi="Courier New"/>
      <w:i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73712"/>
    <w:rPr>
      <w:rFonts w:ascii="Courier New" w:eastAsia="Times New Roman" w:hAnsi="Courier New" w:cs="Times New Roman"/>
      <w:i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00D1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9A1BBD"/>
  </w:style>
  <w:style w:type="character" w:styleId="Strong">
    <w:name w:val="Strong"/>
    <w:basedOn w:val="DefaultParagraphFont"/>
    <w:uiPriority w:val="22"/>
    <w:qFormat/>
    <w:rsid w:val="005A6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66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CE2AAF8EE2B4BAA6D8FA14785CF4C" ma:contentTypeVersion="8" ma:contentTypeDescription="Create a new document." ma:contentTypeScope="" ma:versionID="b0a0fb77be7718c7c6ebbb6f9eb85179">
  <xsd:schema xmlns:xsd="http://www.w3.org/2001/XMLSchema" xmlns:xs="http://www.w3.org/2001/XMLSchema" xmlns:p="http://schemas.microsoft.com/office/2006/metadata/properties" xmlns:ns2="d27afb1c-85a9-4a17-9c69-7975caa35d08" xmlns:ns3="8ec5b4f3-12f1-4707-89bd-9608481fa489" targetNamespace="http://schemas.microsoft.com/office/2006/metadata/properties" ma:root="true" ma:fieldsID="0ec909e588d7fb44fc47e0db38f48614" ns2:_="" ns3:_="">
    <xsd:import namespace="d27afb1c-85a9-4a17-9c69-7975caa35d08"/>
    <xsd:import namespace="8ec5b4f3-12f1-4707-89bd-9608481fa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afb1c-85a9-4a17-9c69-7975caa35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5b4f3-12f1-4707-89bd-9608481fa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E27F0-2121-493E-9885-E8C4C9EB4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25FC70-B7E1-43F4-8C59-568E262D3B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3E24F4-A317-4EF9-B7F0-70DB1FBDE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afb1c-85a9-4a17-9c69-7975caa35d08"/>
    <ds:schemaRef ds:uri="8ec5b4f3-12f1-4707-89bd-9608481fa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4FC920-7C07-40B4-9939-36251A6E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559</Words>
  <Characters>3430</Characters>
  <Application>Microsoft Office Word</Application>
  <DocSecurity>0</DocSecurity>
  <Lines>28</Lines>
  <Paragraphs>7</Paragraphs>
  <ScaleCrop>false</ScaleCrop>
  <Company>SCC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Parkes</dc:creator>
  <cp:lastModifiedBy>Dave Hammerton</cp:lastModifiedBy>
  <cp:revision>12</cp:revision>
  <dcterms:created xsi:type="dcterms:W3CDTF">2024-07-17T13:36:00Z</dcterms:created>
  <dcterms:modified xsi:type="dcterms:W3CDTF">2024-07-17T13:46:00Z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1433134023</vt:i4>
  </property>
  <property fmtid="{D5CDD505-2E9C-101B-9397-08002B2CF9AE}" pid="4" name="_EmailSubject">
    <vt:lpwstr>tech specialist job spec</vt:lpwstr>
  </property>
  <property fmtid="{D5CDD505-2E9C-101B-9397-08002B2CF9AE}" pid="5" name="_AuthorEmail">
    <vt:lpwstr>Malcolm.Fry@scc.com</vt:lpwstr>
  </property>
  <property fmtid="{D5CDD505-2E9C-101B-9397-08002B2CF9AE}" pid="6" name="_AuthorEmailDisplayName">
    <vt:lpwstr>Malcolm Fry</vt:lpwstr>
  </property>
  <property fmtid="{D5CDD505-2E9C-101B-9397-08002B2CF9AE}" pid="7" name="ContentTypeId">
    <vt:lpwstr>0x010100E45CE2AAF8EE2B4BAA6D8FA14785CF4C</vt:lpwstr>
  </property>
  <property fmtid="{D5CDD505-2E9C-101B-9397-08002B2CF9AE}" pid="8" name="_PreviousAdHocReviewCycleID">
    <vt:i4>827307476</vt:i4>
  </property>
  <property fmtid="{D5CDD505-2E9C-101B-9397-08002B2CF9AE}" pid="9" name="_ReviewingToolsShownOnce">
    <vt:lpwstr/>
  </property>
  <property fmtid="{D5CDD505-2E9C-101B-9397-08002B2CF9AE}" pid="10" name="GrammarlyDocumentId">
    <vt:lpwstr>4b0937fc31692102ddf3b474205386959ecd45a0822c09898af4c4e27ca14220</vt:lpwstr>
  </property>
</Properties>
</file>